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FC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5" w:name="_GoBack"/>
      <w:bookmarkEnd w:id="5"/>
    </w:p>
    <w:p w14:paraId="5AE49CDD">
      <w:pPr>
        <w:rPr>
          <w:rFonts w:ascii="宋体" w:hAnsi="宋体"/>
          <w:sz w:val="24"/>
        </w:rPr>
      </w:pPr>
    </w:p>
    <w:p w14:paraId="0D4ADB0A">
      <w:pPr>
        <w:rPr>
          <w:rFonts w:ascii="宋体" w:hAnsi="宋体"/>
          <w:sz w:val="24"/>
        </w:rPr>
      </w:pPr>
    </w:p>
    <w:p w14:paraId="7AEAAC36">
      <w:pPr>
        <w:rPr>
          <w:rFonts w:ascii="宋体" w:hAnsi="宋体"/>
          <w:sz w:val="24"/>
        </w:rPr>
      </w:pPr>
    </w:p>
    <w:p w14:paraId="612834FD">
      <w:pPr>
        <w:rPr>
          <w:rFonts w:ascii="宋体" w:hAnsi="宋体"/>
          <w:sz w:val="24"/>
        </w:rPr>
      </w:pPr>
    </w:p>
    <w:p w14:paraId="3F982F83">
      <w:pPr>
        <w:rPr>
          <w:rFonts w:ascii="宋体" w:hAnsi="宋体"/>
          <w:sz w:val="24"/>
        </w:rPr>
      </w:pPr>
    </w:p>
    <w:p w14:paraId="7215FB0E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alt="" type="#_x0000_t201" style="height:0.6pt;width:0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56DAFD37">
      <w:pPr>
        <w:ind w:left="210"/>
        <w:rPr>
          <w:sz w:val="10"/>
        </w:rPr>
      </w:pPr>
    </w:p>
    <w:p w14:paraId="72E22F64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陕西科技创新与新质生产力</w:t>
      </w:r>
      <w:r>
        <w:rPr>
          <w:rFonts w:hint="eastAsia" w:ascii="黑体" w:hAnsi="黑体" w:eastAsia="黑体"/>
          <w:b/>
          <w:sz w:val="48"/>
          <w:szCs w:val="48"/>
        </w:rPr>
        <w:t>研究院</w:t>
      </w:r>
    </w:p>
    <w:p w14:paraId="4B4E12FA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揭榜挂帅课题申请书</w:t>
      </w:r>
    </w:p>
    <w:p w14:paraId="5D760C1B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</w:p>
    <w:p w14:paraId="3D66D92D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48D3E18C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093B4E25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417"/>
        <w:gridCol w:w="1586"/>
        <w:gridCol w:w="1158"/>
      </w:tblGrid>
      <w:tr w14:paraId="46A2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46C11E67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889079482"/>
              </w:rPr>
              <w:t>项目名称：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B0823DF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A82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6627627A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780431231"/>
              </w:rPr>
              <w:t>申请单位：</w:t>
            </w:r>
          </w:p>
        </w:tc>
        <w:tc>
          <w:tcPr>
            <w:tcW w:w="598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51B2C55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BA82B11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14:paraId="640D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5A46A6D1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026714248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026714248"/>
              </w:rPr>
              <w:t>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2D52403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noWrap w:val="0"/>
            <w:vAlign w:val="bottom"/>
          </w:tcPr>
          <w:p w14:paraId="398606E0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  <w:fitText w:val="1205" w:id="557320707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4463430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D0CA4A5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 w14:paraId="7044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7A4570B5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892342088"/>
              </w:rPr>
              <w:t>手机号码：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0"/>
            <w:vAlign w:val="bottom"/>
          </w:tcPr>
          <w:p w14:paraId="25F8E551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ACBEC2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szCs w:val="24"/>
                <w:fitText w:val="1205" w:id="1802724299"/>
              </w:rPr>
              <w:t>办公电话：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5543E897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8EB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167A0C82">
            <w:pPr>
              <w:widowControl/>
              <w:rPr>
                <w:rFonts w:hint="eastAsia" w:ascii="黑体" w:hAnsi="黑体" w:eastAsia="黑体"/>
                <w:b/>
                <w:bCs/>
                <w:spacing w:val="-3"/>
                <w:w w:val="83"/>
                <w:kern w:val="0"/>
                <w:sz w:val="24"/>
                <w:szCs w:val="24"/>
                <w:fitText w:val="1205" w:id="557320715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szCs w:val="24"/>
                <w:fitText w:val="1205" w:id="1744600255"/>
              </w:rPr>
              <w:t>申请日期：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6A277298">
            <w:pPr>
              <w:widowControl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72B343DF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018C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3037FFB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1FA0AD6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22E5388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087F119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49B7FD1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FlMTY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FlMTYDAIAAEIEAAAOAAAAAAAAAAEA&#10;IAAAACYBAABkcnMvZTJvRG9jLnhtbFBLBQYAAAAABgAGAFkBAACk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0E0018C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3037FFB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1FA0AD6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22E53883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087F1196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49B7FD1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7C409E23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60B3FA64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42134B1F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4658D658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7D27715E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2347592B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54C4F5D6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</w:t>
      </w:r>
      <w:r>
        <w:rPr>
          <w:rFonts w:hint="eastAsia" w:ascii="新宋体" w:hAnsi="新宋体" w:eastAsia="新宋体"/>
          <w:b/>
          <w:sz w:val="28"/>
        </w:rPr>
        <w:t>单位基本情况</w:t>
      </w:r>
    </w:p>
    <w:tbl>
      <w:tblPr>
        <w:tblStyle w:val="2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97"/>
        <w:gridCol w:w="424"/>
        <w:gridCol w:w="1557"/>
        <w:gridCol w:w="573"/>
        <w:gridCol w:w="559"/>
        <w:gridCol w:w="1140"/>
        <w:gridCol w:w="1899"/>
      </w:tblGrid>
      <w:tr w14:paraId="6AED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55A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96087">
            <w:pPr>
              <w:jc w:val="center"/>
            </w:pPr>
          </w:p>
        </w:tc>
      </w:tr>
      <w:tr w14:paraId="49C9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9ECD4"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1ADEB">
            <w:pPr>
              <w:jc w:val="center"/>
            </w:pPr>
          </w:p>
        </w:tc>
      </w:tr>
      <w:tr w14:paraId="3BED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83D6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F53CB">
            <w:pPr>
              <w:jc w:val="center"/>
            </w:pPr>
          </w:p>
        </w:tc>
      </w:tr>
      <w:tr w14:paraId="4C7A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E2FA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70E89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87832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单位隶属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3E502">
            <w:pPr>
              <w:jc w:val="center"/>
            </w:pPr>
          </w:p>
        </w:tc>
      </w:tr>
      <w:tr w14:paraId="248E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28EA6">
            <w:pPr>
              <w:jc w:val="left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8CE6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C29B0">
            <w:pPr>
              <w:jc w:val="left"/>
            </w:pPr>
            <w:r>
              <w:rPr>
                <w:rFonts w:hint="eastAsia"/>
              </w:rPr>
              <w:t>注册日期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F5A48">
            <w:pPr>
              <w:jc w:val="center"/>
            </w:pPr>
          </w:p>
        </w:tc>
      </w:tr>
      <w:tr w14:paraId="6732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3EF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所属国民经济行业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8C569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9877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504A4">
            <w:pPr>
              <w:jc w:val="center"/>
            </w:pPr>
          </w:p>
        </w:tc>
      </w:tr>
      <w:tr w14:paraId="6755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6EE1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40A96"/>
        </w:tc>
      </w:tr>
      <w:tr w14:paraId="5AFB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DD4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单位资质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43AA2"/>
        </w:tc>
      </w:tr>
      <w:tr w14:paraId="0F5D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FCCB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单位拥有研发机构状况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4DC61"/>
        </w:tc>
      </w:tr>
      <w:tr w14:paraId="08F6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968B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单位所在重点园区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53013"/>
        </w:tc>
      </w:tr>
      <w:tr w14:paraId="3BA12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69A81"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 w14:paraId="5830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2B048">
            <w:pPr>
              <w:rPr>
                <w:rFonts w:hint="eastAsia"/>
              </w:rPr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11145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464E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其中：直接从事研发人员数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63C3C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8047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97A07">
            <w:pPr>
              <w:rPr>
                <w:rFonts w:hint="eastAsia"/>
              </w:rPr>
            </w:pPr>
          </w:p>
        </w:tc>
      </w:tr>
      <w:tr w14:paraId="3FFA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2F46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9C215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597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其中：本科以上研发人员数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6B8C68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D5A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6DA20">
            <w:pPr>
              <w:rPr>
                <w:rFonts w:hint="eastAsia"/>
              </w:rPr>
            </w:pPr>
          </w:p>
        </w:tc>
      </w:tr>
    </w:tbl>
    <w:p w14:paraId="50A6E34B">
      <w:pPr>
        <w:rPr>
          <w:rFonts w:hint="eastAsia"/>
          <w:b/>
          <w:sz w:val="28"/>
          <w:szCs w:val="28"/>
        </w:rPr>
      </w:pPr>
    </w:p>
    <w:p w14:paraId="16076013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42"/>
        <w:gridCol w:w="1517"/>
        <w:gridCol w:w="613"/>
        <w:gridCol w:w="2131"/>
      </w:tblGrid>
      <w:tr w14:paraId="6A58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40DB7"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CC06DD">
            <w:pPr>
              <w:jc w:val="left"/>
            </w:pPr>
          </w:p>
        </w:tc>
      </w:tr>
      <w:tr w14:paraId="3A152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3BE9B6">
            <w:pPr>
              <w:jc w:val="left"/>
            </w:pPr>
            <w:r>
              <w:rPr>
                <w:rFonts w:hint="eastAsia"/>
              </w:rPr>
              <w:t>项目实施地点</w:t>
            </w:r>
          </w:p>
        </w:tc>
        <w:tc>
          <w:tcPr>
            <w:tcW w:w="6996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2D5257"/>
        </w:tc>
      </w:tr>
      <w:tr w14:paraId="2D4A9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FD69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996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DF41AD">
            <w:pPr>
              <w:jc w:val="left"/>
            </w:pPr>
          </w:p>
        </w:tc>
      </w:tr>
      <w:tr w14:paraId="1D9A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D2C80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F97EA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（万元）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AF61A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其中：</w:t>
            </w:r>
            <w:r>
              <w:rPr>
                <w:rFonts w:hint="eastAsia"/>
              </w:rPr>
              <w:t>申请专项经费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AB2A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（万元）</w:t>
            </w:r>
          </w:p>
        </w:tc>
      </w:tr>
      <w:tr w14:paraId="695D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95B9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合作单位信息</w:t>
            </w:r>
          </w:p>
        </w:tc>
      </w:tr>
      <w:tr w14:paraId="0030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A4AF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单位1名称</w:t>
            </w:r>
          </w:p>
        </w:tc>
        <w:tc>
          <w:tcPr>
            <w:tcW w:w="69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1F5C3">
            <w:pPr>
              <w:jc w:val="center"/>
              <w:rPr>
                <w:rFonts w:hint="eastAsia"/>
                <w:b/>
              </w:rPr>
            </w:pPr>
          </w:p>
        </w:tc>
      </w:tr>
      <w:tr w14:paraId="4646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9028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7AA8E">
            <w:pPr>
              <w:jc w:val="left"/>
              <w:rPr>
                <w:rFonts w:hint="eastAsia"/>
                <w:b/>
              </w:rPr>
            </w:pPr>
          </w:p>
        </w:tc>
      </w:tr>
      <w:tr w14:paraId="0D74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077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1403F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30C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50067">
            <w:pPr>
              <w:jc w:val="left"/>
              <w:rPr>
                <w:rFonts w:hint="eastAsia"/>
                <w:b/>
              </w:rPr>
            </w:pPr>
          </w:p>
        </w:tc>
      </w:tr>
      <w:tr w14:paraId="760D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FF07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单位2名称</w:t>
            </w:r>
          </w:p>
        </w:tc>
        <w:tc>
          <w:tcPr>
            <w:tcW w:w="69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D11FE">
            <w:pPr>
              <w:jc w:val="center"/>
              <w:rPr>
                <w:rFonts w:hint="eastAsia"/>
                <w:b/>
              </w:rPr>
            </w:pPr>
          </w:p>
        </w:tc>
      </w:tr>
      <w:tr w14:paraId="29E0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F74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51C37">
            <w:pPr>
              <w:jc w:val="left"/>
              <w:rPr>
                <w:rFonts w:hint="eastAsia"/>
                <w:b/>
              </w:rPr>
            </w:pPr>
          </w:p>
        </w:tc>
      </w:tr>
      <w:tr w14:paraId="12E5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C41E8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45C36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48C2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D6B89">
            <w:pPr>
              <w:jc w:val="left"/>
              <w:rPr>
                <w:rFonts w:hint="eastAsia"/>
                <w:b/>
              </w:rPr>
            </w:pPr>
          </w:p>
        </w:tc>
      </w:tr>
    </w:tbl>
    <w:p w14:paraId="070E535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三、项目概况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6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1A01E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1、主要研究内容及目标（限500字）</w:t>
            </w:r>
          </w:p>
          <w:p w14:paraId="29E2DD62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49E5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FB66D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2、研究方法及创新点（限500字）</w:t>
            </w:r>
          </w:p>
          <w:p w14:paraId="09886CAB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5AE2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755BE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3、拟解决的关键问题（限500字）</w:t>
            </w:r>
          </w:p>
          <w:p w14:paraId="18027AEC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6BB2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B9423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4、预期研究成果（包括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研究报告及其它成果）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（限500字）</w:t>
            </w:r>
          </w:p>
          <w:p w14:paraId="58F4BCA8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</w:tbl>
    <w:p w14:paraId="1FD2D879"/>
    <w:tbl>
      <w:tblPr>
        <w:tblStyle w:val="2"/>
        <w:tblW w:w="54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535"/>
        <w:gridCol w:w="708"/>
        <w:gridCol w:w="244"/>
        <w:gridCol w:w="467"/>
        <w:gridCol w:w="698"/>
        <w:gridCol w:w="813"/>
        <w:gridCol w:w="719"/>
        <w:gridCol w:w="95"/>
        <w:gridCol w:w="698"/>
        <w:gridCol w:w="94"/>
        <w:gridCol w:w="346"/>
        <w:gridCol w:w="362"/>
        <w:gridCol w:w="142"/>
        <w:gridCol w:w="567"/>
        <w:gridCol w:w="567"/>
        <w:gridCol w:w="141"/>
        <w:gridCol w:w="583"/>
        <w:gridCol w:w="849"/>
        <w:gridCol w:w="543"/>
      </w:tblGrid>
      <w:tr w14:paraId="530C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76FF8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四、项目人员情况</w:t>
            </w:r>
          </w:p>
        </w:tc>
      </w:tr>
      <w:tr w14:paraId="404E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332848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0A5A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F3B2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项目总人数</w:t>
            </w:r>
          </w:p>
        </w:tc>
        <w:tc>
          <w:tcPr>
            <w:tcW w:w="71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B64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00E9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3577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高级职称</w:t>
            </w:r>
          </w:p>
        </w:tc>
        <w:tc>
          <w:tcPr>
            <w:tcW w:w="2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131F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DF3A">
            <w:pPr>
              <w:jc w:val="left"/>
              <w:rPr>
                <w:rFonts w:hint="eastAsia" w:ascii="宋体" w:hAnsi="宋体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中级职称</w:t>
            </w:r>
          </w:p>
        </w:tc>
        <w:tc>
          <w:tcPr>
            <w:tcW w:w="3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300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0F12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7EEB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博士</w:t>
            </w:r>
          </w:p>
        </w:tc>
        <w:tc>
          <w:tcPr>
            <w:tcW w:w="2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F0B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08EB">
            <w:pPr>
              <w:jc w:val="left"/>
              <w:rPr>
                <w:rFonts w:hint="eastAsia" w:ascii="宋体" w:hAnsi="宋体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硕士</w:t>
            </w:r>
          </w:p>
        </w:tc>
        <w:tc>
          <w:tcPr>
            <w:tcW w:w="3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96F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7CF7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86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C374">
            <w:pPr>
              <w:jc w:val="center"/>
              <w:rPr>
                <w:rFonts w:ascii="宋体" w:hAnsi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1"/>
              </w:rPr>
              <w:t>项目负责人</w:t>
            </w:r>
          </w:p>
        </w:tc>
      </w:tr>
      <w:tr w14:paraId="3AED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806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2B44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选择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196C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AA3B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23AC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530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E3E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2B5C">
            <w:pPr>
              <w:jc w:val="left"/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证件号码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3B8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21A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611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AF2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D37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项目分工</w:t>
            </w:r>
          </w:p>
        </w:tc>
      </w:tr>
      <w:tr w14:paraId="2962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FA99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DB7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997E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3EB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9E0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0FB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3E0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580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3E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B44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EE0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AAC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1C5D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86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B923">
            <w:pPr>
              <w:jc w:val="center"/>
              <w:rPr>
                <w:rFonts w:ascii="宋体" w:hAnsi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1"/>
              </w:rPr>
              <w:t>主要研究人员</w:t>
            </w:r>
          </w:p>
        </w:tc>
      </w:tr>
      <w:tr w14:paraId="1C20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FD80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A57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246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9A6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6C4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D0D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3B1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B8B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BBC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8A4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DC3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E6B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50B2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5E84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CF1F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561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9E7F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6EF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874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A25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55F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F9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A0C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8D8B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6B6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17E1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9E6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F50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6F9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83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6627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545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E38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B1B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552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CF3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AF4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CF3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2483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D5CE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976C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587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504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BE9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CD2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C7D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ADB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D45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3EC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7AB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254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273D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5AF4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2C0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F3B7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667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71DC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9E1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3BB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9FB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0E6F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A6F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011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CEA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4FFE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6BFA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84F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E4F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E82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39AE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913D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1AC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EBB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35E7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803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823B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7DD7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7D62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3CFD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C54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894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BC1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579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7EC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344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7B9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1CDA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D08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22A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59F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5D6A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696C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219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133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12AB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61E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1654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CD4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A7E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0041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D105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63A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545B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  <w:tr w14:paraId="0DF1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543" w:type="dxa"/>
          <w:trHeight w:val="56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AD1C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F973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BBF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8688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C6B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0CF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29C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CA89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AE80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BAD2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17C6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A9D7">
            <w:pPr>
              <w:jc w:val="left"/>
              <w:rPr>
                <w:rFonts w:hint="eastAsia" w:ascii="宋体" w:hAnsi="宋体"/>
                <w:kern w:val="0"/>
                <w:sz w:val="24"/>
                <w:szCs w:val="21"/>
              </w:rPr>
            </w:pPr>
          </w:p>
        </w:tc>
      </w:tr>
    </w:tbl>
    <w:p w14:paraId="156B0AAD">
      <w:pPr>
        <w:spacing w:line="360" w:lineRule="auto"/>
        <w:ind w:right="567"/>
        <w:rPr>
          <w:rFonts w:ascii="Times New Roman" w:hAnsi="Times New Roman"/>
          <w:b/>
          <w:sz w:val="28"/>
          <w:szCs w:val="28"/>
        </w:rPr>
      </w:pPr>
    </w:p>
    <w:p w14:paraId="04DEFAB4">
      <w:pPr>
        <w:rPr>
          <w:rFonts w:ascii="新宋体" w:hAnsi="新宋体" w:eastAsia="新宋体"/>
          <w:b/>
          <w:sz w:val="28"/>
        </w:rPr>
      </w:pPr>
    </w:p>
    <w:p w14:paraId="2A480C54">
      <w:pPr>
        <w:rPr>
          <w:rFonts w:hint="eastAsia" w:ascii="新宋体" w:hAnsi="新宋体" w:eastAsia="新宋体"/>
          <w:b/>
          <w:sz w:val="28"/>
        </w:rPr>
      </w:pPr>
      <w:r>
        <w:rPr>
          <w:rFonts w:ascii="新宋体" w:hAnsi="新宋体" w:eastAsia="新宋体"/>
          <w:b/>
          <w:sz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五、项目负责人及主要研究人员近三年已完成的相关课题</w:t>
      </w:r>
    </w:p>
    <w:tbl>
      <w:tblPr>
        <w:tblStyle w:val="2"/>
        <w:tblpPr w:leftFromText="180" w:rightFromText="180" w:vertAnchor="text" w:horzAnchor="margin" w:tblpY="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268"/>
        <w:gridCol w:w="1418"/>
        <w:gridCol w:w="1108"/>
        <w:gridCol w:w="1352"/>
      </w:tblGrid>
      <w:tr w14:paraId="5EA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351D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EB4E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项 目 </w:t>
            </w:r>
          </w:p>
          <w:p w14:paraId="2E7A161B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编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52B0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AC60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项目（课题)类型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36E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完成</w:t>
            </w:r>
          </w:p>
          <w:p w14:paraId="39E35A00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A751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负责或</w:t>
            </w:r>
          </w:p>
          <w:p w14:paraId="1D014D8C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</w:t>
            </w:r>
          </w:p>
        </w:tc>
      </w:tr>
      <w:tr w14:paraId="5411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4B8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22D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8B5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DF8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DEA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B31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9C4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19D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63A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922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6E4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D51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BC9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40A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55A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3E7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D54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FAE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697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B8B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7E8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D5E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AD6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5B5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22D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711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D74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F31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CA9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A14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A7D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6BE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F98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751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936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7FB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9D4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6A7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DD3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6E9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709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261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A63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A40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AEA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21D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B41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4BA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18E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6A5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771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C6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2CA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8B6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863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939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F87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FB4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1B9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04F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7CB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445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E2A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F4B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967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A25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9CD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DDB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036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42D01E0F">
      <w:pPr>
        <w:rPr>
          <w:rFonts w:hint="eastAsia" w:ascii="新宋体" w:hAnsi="新宋体" w:eastAsia="新宋体"/>
        </w:rPr>
      </w:pPr>
    </w:p>
    <w:p w14:paraId="2D3BD032">
      <w:pPr>
        <w:rPr>
          <w:b/>
          <w:color w:val="FF0000"/>
        </w:rPr>
      </w:pPr>
      <w:r>
        <w:br w:type="page"/>
      </w:r>
      <w:r>
        <w:rPr>
          <w:rFonts w:hint="eastAsia"/>
          <w:b/>
          <w:sz w:val="28"/>
          <w:szCs w:val="28"/>
        </w:rPr>
        <w:t>六、项目进度计划（说明项目进度，包括实施方案、实施地点等内容）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 w14:paraId="5DEB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5CC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B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14D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计划完成内容</w:t>
            </w:r>
          </w:p>
        </w:tc>
      </w:tr>
      <w:tr w14:paraId="0643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51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B1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第一阶段</w:t>
            </w:r>
          </w:p>
          <w:p w14:paraId="410BC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DE10DD">
            <w:pPr>
              <w:jc w:val="center"/>
              <w:rPr>
                <w:rFonts w:hint="eastAsia"/>
              </w:rPr>
            </w:pPr>
          </w:p>
        </w:tc>
      </w:tr>
      <w:tr w14:paraId="70DC70A7"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DD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57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第二阶段</w:t>
            </w:r>
          </w:p>
          <w:p w14:paraId="35DE5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7C11C5">
            <w:pPr>
              <w:jc w:val="center"/>
              <w:rPr>
                <w:rFonts w:hint="eastAsia"/>
              </w:rPr>
            </w:pPr>
          </w:p>
        </w:tc>
      </w:tr>
      <w:tr w14:paraId="56DC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740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A59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第三阶段</w:t>
            </w:r>
          </w:p>
          <w:p w14:paraId="3016A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A8626C">
            <w:pPr>
              <w:jc w:val="center"/>
              <w:rPr>
                <w:rFonts w:hint="eastAsia"/>
              </w:rPr>
            </w:pPr>
          </w:p>
        </w:tc>
      </w:tr>
      <w:tr w14:paraId="1988D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AB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78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第四阶段</w:t>
            </w:r>
          </w:p>
          <w:p w14:paraId="6CB73F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17365D">
            <w:pPr>
              <w:jc w:val="center"/>
              <w:rPr>
                <w:rFonts w:hint="eastAsia"/>
              </w:rPr>
            </w:pPr>
          </w:p>
        </w:tc>
      </w:tr>
    </w:tbl>
    <w:p w14:paraId="36974A9B">
      <w:pPr>
        <w:rPr>
          <w:rFonts w:hint="eastAsia"/>
          <w:b/>
        </w:rPr>
      </w:pPr>
    </w:p>
    <w:p w14:paraId="1AB67CC7">
      <w:pPr>
        <w:rPr>
          <w:rFonts w:hint="eastAsia" w:ascii="新宋体" w:hAnsi="新宋体" w:eastAsia="新宋体"/>
          <w:b/>
          <w:sz w:val="28"/>
        </w:rPr>
      </w:pPr>
    </w:p>
    <w:p w14:paraId="6D0DB8D2">
      <w:pPr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七、项目可行性研究报告</w:t>
      </w:r>
    </w:p>
    <w:p w14:paraId="5A6C8F78">
      <w:pPr>
        <w:jc w:val="center"/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提纲</w:t>
      </w:r>
    </w:p>
    <w:p w14:paraId="231B1B72">
      <w:pPr>
        <w:jc w:val="left"/>
        <w:rPr>
          <w:rFonts w:hint="eastAsia" w:ascii="新宋体" w:hAnsi="新宋体" w:eastAsia="新宋体"/>
          <w:b/>
          <w:sz w:val="28"/>
        </w:rPr>
      </w:pPr>
      <w:r>
        <w:rPr>
          <w:rFonts w:hint="eastAsia"/>
          <w:sz w:val="28"/>
          <w:szCs w:val="28"/>
        </w:rPr>
        <w:t>（一）项目立项背景和依据</w:t>
      </w:r>
    </w:p>
    <w:p w14:paraId="4FAC75BE">
      <w:pPr>
        <w:spacing w:line="360" w:lineRule="auto"/>
        <w:ind w:firstLine="560" w:firstLineChars="20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项目的研究目的、国内外研究现状分析与评价，应附主要参考文献及出处。</w:t>
      </w:r>
    </w:p>
    <w:p w14:paraId="64B4FB1F">
      <w:pPr>
        <w:spacing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（二）项目主要研究内容及创新点</w:t>
      </w:r>
    </w:p>
    <w:p w14:paraId="17F5329E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1、研究内容；</w:t>
      </w:r>
    </w:p>
    <w:p w14:paraId="7FF9C959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2、研究方法与</w:t>
      </w:r>
      <w:r>
        <w:rPr>
          <w:rFonts w:ascii="宋体" w:hAnsi="宋体"/>
          <w:sz w:val="28"/>
          <w:szCs w:val="28"/>
        </w:rPr>
        <w:t>技术路线</w:t>
      </w:r>
      <w:r>
        <w:rPr>
          <w:rFonts w:hint="eastAsia" w:ascii="宋体" w:hAnsi="宋体"/>
          <w:sz w:val="28"/>
          <w:szCs w:val="28"/>
        </w:rPr>
        <w:t>；</w:t>
      </w:r>
    </w:p>
    <w:p w14:paraId="7344D8FB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3、拟解决的关键问题、子课题的设置及项目的创新之处；</w:t>
      </w:r>
    </w:p>
    <w:p w14:paraId="69558B8D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4、工作方案（包括时间进度，阶段目标等）；</w:t>
      </w:r>
    </w:p>
    <w:p w14:paraId="48F67655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5、预期研究成果及形式（包括：主报告、调研报告、核心期刊发表文章、参考文献选编、人才培养、基地建设、论文与专著、决策部门采用、其它等）。</w:t>
      </w:r>
    </w:p>
    <w:p w14:paraId="3FCB7C6C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（三）现有工作基础</w:t>
      </w:r>
    </w:p>
    <w:p w14:paraId="618EF06A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1、与本项目有关的研究工作积累和已取得的研究工作成就，包括近期发表的与本项目有关的主要论著、获得学术奖励的情况、正在承担的有关研究项目等（选择有代表意义的且不超过三项），其中：</w:t>
      </w:r>
    </w:p>
    <w:p w14:paraId="09E8637D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a.论文，写明作者、题目、刊名、年份、卷（期）、页码；</w:t>
      </w:r>
    </w:p>
    <w:p w14:paraId="72BC571F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b.专著，写明作者、书名、出版社、年份；</w:t>
      </w:r>
    </w:p>
    <w:p w14:paraId="7D3442D3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c.项目，写明名称、编号、任务来源、起止年月、负责或参加的情况以及与本项目的关系。</w:t>
      </w:r>
    </w:p>
    <w:p w14:paraId="60A751B7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2、团队整体创新能力综述，主要包括团队合作开展工作情况，近年科研产出及成果转化应用情况，整体研究能力和学术技术水平，具备的优势和特色，在省内外影响和地位，对所属科学技术领域和相关产业影响等方面的情况。</w:t>
      </w:r>
    </w:p>
    <w:p w14:paraId="5F66A9D0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>
        <w:rPr>
          <w:rFonts w:hint="eastAsia"/>
          <w:b/>
          <w:sz w:val="28"/>
          <w:szCs w:val="28"/>
        </w:rPr>
        <w:t>需要提交的材料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111"/>
        <w:gridCol w:w="1134"/>
        <w:gridCol w:w="1468"/>
      </w:tblGrid>
      <w:tr w14:paraId="4A93E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18D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5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4B807">
            <w:pPr>
              <w:spacing w:after="78" w:afterLines="25"/>
              <w:jc w:val="lef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材料名称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3EF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 w14:paraId="05255C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必备材料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8B29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2B440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DA8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35604">
            <w:pPr>
              <w:spacing w:after="78" w:afterLines="25"/>
              <w:jc w:val="lef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主要科研项目证明材料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909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E3E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4B23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DB4F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70782">
            <w:pPr>
              <w:spacing w:after="78" w:afterLines="25"/>
              <w:jc w:val="lef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标志性论文或著作证明材料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FF4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A63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68A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3DA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C86FD">
            <w:pPr>
              <w:spacing w:after="78" w:afterLines="25"/>
              <w:jc w:val="left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其他能够证明研究团队成果和业绩的材料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416D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0AD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0FFA5F2">
      <w:pPr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九、审核意见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7A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noWrap w:val="0"/>
            <w:vAlign w:val="top"/>
          </w:tcPr>
          <w:p w14:paraId="346F6202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申请单位意见：</w:t>
            </w:r>
          </w:p>
          <w:p w14:paraId="39459C0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5DFD7C48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256F5B9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09ABAD8D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4C07ECDD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项目负责人签字：</w:t>
            </w:r>
          </w:p>
          <w:p w14:paraId="615C564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21A5DCE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070B7EC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0697B9C7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单位负责人签字：                            （单位盖章）</w:t>
            </w:r>
          </w:p>
          <w:p w14:paraId="247E2743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</w:tbl>
    <w:p w14:paraId="4E9D1311">
      <w:pPr>
        <w:rPr>
          <w:rFonts w:hint="eastAsia" w:ascii="新宋体" w:hAnsi="新宋体" w:eastAsia="新宋体"/>
          <w:sz w:val="24"/>
        </w:rPr>
      </w:pPr>
    </w:p>
    <w:p w14:paraId="67443BEF"/>
    <w:sectPr>
      <w:pgSz w:w="11906" w:h="16838"/>
      <w:pgMar w:top="1440" w:right="1800" w:bottom="1440" w:left="1800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302A9"/>
    <w:rsid w:val="1923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2026-02-12T08:55:00Z</dcterms:created>
  <dc:creator>妮妮</dc:creator>
  <cp:lastModifiedBy>妮妮</cp:lastModifiedBy>
  <dcterms:modified xsi:type="dcterms:W3CDTF">2026-02-12T08:56:21Z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B4F08FD090E64EB9907CF93481E417EB_11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